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  <w:bookmarkStart w:id="0" w:name="_GoBack"/>
      <w:bookmarkEnd w:id="0"/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9556B7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Esta nota </w:t>
            </w:r>
            <w:r w:rsidR="009556B7">
              <w:rPr>
                <w:sz w:val="22"/>
                <w:szCs w:val="22"/>
                <w:lang w:val="es-MX"/>
              </w:rPr>
              <w:t>informativa</w:t>
            </w:r>
            <w:r>
              <w:rPr>
                <w:sz w:val="22"/>
                <w:szCs w:val="22"/>
                <w:lang w:val="es-MX"/>
              </w:rPr>
              <w:t xml:space="preserve">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0A5927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9556B7">
      <w:pPr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0A5927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>
        <w:rPr>
          <w:rFonts w:ascii="Times New Roman" w:hAnsi="Times New Roman"/>
          <w:b/>
          <w:bCs/>
          <w:lang w:val="es-MX"/>
        </w:rPr>
        <w:t>Conclusión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0A5927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..</w:t>
      </w:r>
      <w:r w:rsidR="009556B7">
        <w:rPr>
          <w:rFonts w:ascii="Times New Roman" w:hAnsi="Times New Roman"/>
          <w:lang w:val="es-MX"/>
        </w:rPr>
        <w:t xml:space="preserve">. 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9556B7">
      <w:pPr>
        <w:pStyle w:val="ListParagraph"/>
        <w:ind w:left="0"/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F62DEC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F62DEC" w:rsidRDefault="00F62DEC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</w:p>
    <w:sectPr w:rsidR="005E19B4" w:rsidRPr="00155EB1" w:rsidSect="00695368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76" w:rsidRDefault="008E2E76">
      <w:r>
        <w:separator/>
      </w:r>
    </w:p>
  </w:endnote>
  <w:endnote w:type="continuationSeparator" w:id="0">
    <w:p w:rsidR="008E2E76" w:rsidRDefault="008E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76" w:rsidRDefault="008E2E76">
      <w:r>
        <w:separator/>
      </w:r>
    </w:p>
  </w:footnote>
  <w:footnote w:type="continuationSeparator" w:id="0">
    <w:p w:rsidR="008E2E76" w:rsidRDefault="008E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700FE3">
      <w:rPr>
        <w:sz w:val="22"/>
        <w:szCs w:val="22"/>
      </w:rPr>
      <w:t>7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  <w:r w:rsidR="000A5927" w:rsidRPr="000A5927">
      <w:rPr>
        <w:sz w:val="22"/>
        <w:szCs w:val="22"/>
        <w:highlight w:val="yellow"/>
      </w:rPr>
      <w:t>xx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1662A1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9556B7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3"/>
      <w:gridCol w:w="7457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403547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1662A1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700FE3">
            <w:rPr>
              <w:rFonts w:eastAsia="SimSun"/>
              <w:bCs/>
              <w:sz w:val="22"/>
              <w:szCs w:val="22"/>
              <w:lang w:val="es-PE"/>
            </w:rPr>
            <w:t>7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</w:t>
          </w:r>
          <w:r w:rsidR="009556B7">
            <w:rPr>
              <w:rFonts w:eastAsia="SimSun"/>
              <w:bCs/>
              <w:sz w:val="22"/>
              <w:szCs w:val="22"/>
              <w:lang w:val="es-PE"/>
            </w:rPr>
            <w:t>I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/</w:t>
          </w:r>
          <w:r w:rsidR="009C0673" w:rsidRPr="000A5927">
            <w:rPr>
              <w:rFonts w:eastAsia="SimSun"/>
              <w:bCs/>
              <w:sz w:val="22"/>
              <w:szCs w:val="22"/>
              <w:highlight w:val="yellow"/>
              <w:lang w:val="es-PE"/>
            </w:rPr>
            <w:t>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ab/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00FE3">
            <w:rPr>
              <w:rFonts w:eastAsia="SimSun"/>
              <w:color w:val="000000"/>
              <w:sz w:val="22"/>
              <w:szCs w:val="22"/>
              <w:lang w:val="es-PE"/>
            </w:rPr>
            <w:t>2</w:t>
          </w:r>
          <w:r w:rsidR="000A5927">
            <w:rPr>
              <w:rFonts w:eastAsia="SimSun"/>
              <w:color w:val="000000"/>
              <w:sz w:val="22"/>
              <w:szCs w:val="22"/>
              <w:lang w:val="es-PE"/>
            </w:rPr>
            <w:t>3</w:t>
          </w:r>
        </w:p>
        <w:p w:rsidR="00476CD7" w:rsidRPr="00AF50B5" w:rsidRDefault="00D335AE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D</w:t>
          </w:r>
          <w:r w:rsidR="0079681F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écimo </w:t>
          </w:r>
          <w:r w:rsidR="00700FE3">
            <w:rPr>
              <w:rFonts w:eastAsia="SimSun"/>
              <w:b/>
              <w:color w:val="000000"/>
              <w:sz w:val="22"/>
              <w:szCs w:val="22"/>
              <w:lang w:val="es-PE"/>
            </w:rPr>
            <w:t>Séptima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700FE3">
            <w:rPr>
              <w:rFonts w:eastAsia="SimSun"/>
              <w:b/>
              <w:color w:val="000000"/>
              <w:sz w:val="22"/>
              <w:szCs w:val="22"/>
              <w:lang w:val="es-PE"/>
            </w:rPr>
            <w:t>7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0A5927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700FE3">
            <w:rPr>
              <w:rFonts w:eastAsia="SimSun"/>
              <w:color w:val="000000"/>
              <w:sz w:val="22"/>
              <w:szCs w:val="22"/>
              <w:lang w:val="es-PE"/>
            </w:rPr>
            <w:t xml:space="preserve">Santiago, Chile, </w:t>
          </w:r>
          <w:r w:rsidR="001662A1">
            <w:rPr>
              <w:rFonts w:eastAsia="SimSun"/>
              <w:color w:val="000000"/>
              <w:sz w:val="22"/>
              <w:szCs w:val="22"/>
              <w:lang w:val="es-PE"/>
            </w:rPr>
            <w:t xml:space="preserve">10 al 14 de abril </w:t>
          </w:r>
          <w:r w:rsidR="000A5927">
            <w:rPr>
              <w:rFonts w:eastAsia="SimSun"/>
              <w:color w:val="000000"/>
              <w:sz w:val="22"/>
              <w:szCs w:val="22"/>
              <w:lang w:val="es-PE"/>
            </w:rPr>
            <w:t>de 2023</w:t>
          </w:r>
          <w:r w:rsidR="007F4FE0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DFF5718"/>
    <w:multiLevelType w:val="multilevel"/>
    <w:tmpl w:val="14183832"/>
    <w:numStyleLink w:val="Style1"/>
  </w:abstractNum>
  <w:abstractNum w:abstractNumId="2" w15:restartNumberingAfterBreak="0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9E"/>
    <w:rsid w:val="00024EEE"/>
    <w:rsid w:val="00050771"/>
    <w:rsid w:val="000568E4"/>
    <w:rsid w:val="00071905"/>
    <w:rsid w:val="000836AD"/>
    <w:rsid w:val="000A5927"/>
    <w:rsid w:val="000C7306"/>
    <w:rsid w:val="000D46B1"/>
    <w:rsid w:val="000F6B9A"/>
    <w:rsid w:val="001274BB"/>
    <w:rsid w:val="001338D7"/>
    <w:rsid w:val="00155EB1"/>
    <w:rsid w:val="001662A1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03547"/>
    <w:rsid w:val="0040654E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06C7B"/>
    <w:rsid w:val="006140CF"/>
    <w:rsid w:val="006412AF"/>
    <w:rsid w:val="0065253A"/>
    <w:rsid w:val="00685E14"/>
    <w:rsid w:val="00695368"/>
    <w:rsid w:val="006B68AC"/>
    <w:rsid w:val="00700FE3"/>
    <w:rsid w:val="00702ABD"/>
    <w:rsid w:val="00787FEB"/>
    <w:rsid w:val="007924DA"/>
    <w:rsid w:val="0079681F"/>
    <w:rsid w:val="007D1B8E"/>
    <w:rsid w:val="007F3F76"/>
    <w:rsid w:val="007F47E1"/>
    <w:rsid w:val="007F4FE0"/>
    <w:rsid w:val="0081533E"/>
    <w:rsid w:val="00831DE9"/>
    <w:rsid w:val="0083494F"/>
    <w:rsid w:val="00844F5C"/>
    <w:rsid w:val="00864884"/>
    <w:rsid w:val="008B4649"/>
    <w:rsid w:val="008E2E76"/>
    <w:rsid w:val="008F2FEC"/>
    <w:rsid w:val="008F39D3"/>
    <w:rsid w:val="00917AB7"/>
    <w:rsid w:val="00952162"/>
    <w:rsid w:val="009556B7"/>
    <w:rsid w:val="009B2127"/>
    <w:rsid w:val="009C0673"/>
    <w:rsid w:val="009C0F46"/>
    <w:rsid w:val="009C570C"/>
    <w:rsid w:val="009D49F4"/>
    <w:rsid w:val="009F1EFB"/>
    <w:rsid w:val="00A670A7"/>
    <w:rsid w:val="00AD12CB"/>
    <w:rsid w:val="00AF50B5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1438C"/>
    <w:rsid w:val="00D335AE"/>
    <w:rsid w:val="00D36FB1"/>
    <w:rsid w:val="00D573F1"/>
    <w:rsid w:val="00D62FB5"/>
    <w:rsid w:val="00D852EA"/>
    <w:rsid w:val="00DC6998"/>
    <w:rsid w:val="00DF4002"/>
    <w:rsid w:val="00E5542A"/>
    <w:rsid w:val="00EC26C7"/>
    <w:rsid w:val="00EE5AE2"/>
    <w:rsid w:val="00EE7EA8"/>
    <w:rsid w:val="00EF13C0"/>
    <w:rsid w:val="00F03665"/>
    <w:rsid w:val="00F42DF5"/>
    <w:rsid w:val="00F56BA7"/>
    <w:rsid w:val="00F6202E"/>
    <w:rsid w:val="00F62DEC"/>
    <w:rsid w:val="00F8050C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A50DE8B-177A-4EB5-8EB7-44C96D42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79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8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Nota Informativa (NI)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1619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E306F97E-36AF-45A7-BCDC-78366D58F903}"/>
</file>

<file path=customXml/itemProps2.xml><?xml version="1.0" encoding="utf-8"?>
<ds:datastoreItem xmlns:ds="http://schemas.openxmlformats.org/officeDocument/2006/customXml" ds:itemID="{FAA8041D-909D-4948-A94D-39FB8A8A1F2D}"/>
</file>

<file path=customXml/itemProps3.xml><?xml version="1.0" encoding="utf-8"?>
<ds:datastoreItem xmlns:ds="http://schemas.openxmlformats.org/officeDocument/2006/customXml" ds:itemID="{BD42F234-8317-49A2-96A1-737724E708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M. Paez</cp:lastModifiedBy>
  <cp:revision>12</cp:revision>
  <dcterms:created xsi:type="dcterms:W3CDTF">2011-08-10T20:08:00Z</dcterms:created>
  <dcterms:modified xsi:type="dcterms:W3CDTF">2022-12-08T16:04:00Z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