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53"/>
        <w:gridCol w:w="1231"/>
        <w:gridCol w:w="1843"/>
        <w:gridCol w:w="706"/>
        <w:gridCol w:w="853"/>
        <w:gridCol w:w="1527"/>
        <w:gridCol w:w="177"/>
        <w:gridCol w:w="1043"/>
        <w:gridCol w:w="375"/>
        <w:gridCol w:w="3408"/>
      </w:tblGrid>
      <w:tr w:rsidR="003E7397" w:rsidRPr="00482CC4" w:rsidTr="00375D7B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4043" w:type="dxa"/>
            <w:gridSpan w:val="11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3E7397" w:rsidRPr="00482CC4" w:rsidRDefault="00375D7B" w:rsidP="00375D7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Información del p</w:t>
            </w:r>
            <w:r w:rsidR="00F268F2" w:rsidRPr="00482CC4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articipante</w:t>
            </w:r>
            <w:r w:rsidR="00146954" w:rsidRPr="00482CC4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="00F268F2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(Por favor complete est</w:t>
            </w: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e formulario de manera clara y utilizando</w:t>
            </w:r>
            <w:r w:rsidR="00F268F2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letra </w:t>
            </w: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de molde</w:t>
            </w:r>
            <w:r w:rsidR="00F268F2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)</w:t>
            </w:r>
          </w:p>
        </w:tc>
      </w:tr>
      <w:tr w:rsidR="008655F2" w:rsidRPr="00482CC4" w:rsidTr="0001648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127" w:type="dxa"/>
            <w:tcBorders>
              <w:top w:val="thickThin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655F2" w:rsidRPr="00482CC4" w:rsidRDefault="00F268F2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Apellido</w:t>
            </w:r>
            <w:r w:rsidR="008655F2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 </w:t>
            </w:r>
          </w:p>
        </w:tc>
        <w:tc>
          <w:tcPr>
            <w:tcW w:w="4533" w:type="dxa"/>
            <w:gridSpan w:val="4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55F2" w:rsidRPr="00482CC4" w:rsidRDefault="008655F2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2380" w:type="dxa"/>
            <w:gridSpan w:val="2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655F2" w:rsidRPr="00482CC4" w:rsidRDefault="00F268F2" w:rsidP="00375D7B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Nombre</w:t>
            </w:r>
            <w:r w:rsidR="00A50F7B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5003" w:type="dxa"/>
            <w:gridSpan w:val="4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8655F2" w:rsidRPr="00482CC4" w:rsidRDefault="008655F2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</w:tr>
      <w:tr w:rsidR="00667868" w:rsidRPr="00482CC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127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67868" w:rsidRPr="00482CC4" w:rsidRDefault="00375D7B" w:rsidP="00375D7B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Nombre de la autoridad, o</w:t>
            </w:r>
            <w:r w:rsidR="00F268F2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rganización o </w:t>
            </w: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empresa</w:t>
            </w:r>
          </w:p>
        </w:tc>
        <w:tc>
          <w:tcPr>
            <w:tcW w:w="119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667868" w:rsidRPr="00482CC4" w:rsidRDefault="00667868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</w:tr>
      <w:tr w:rsidR="00667868" w:rsidRPr="00482CC4">
        <w:tblPrEx>
          <w:tblCellMar>
            <w:top w:w="0" w:type="dxa"/>
            <w:bottom w:w="0" w:type="dxa"/>
          </w:tblCellMar>
        </w:tblPrEx>
        <w:trPr>
          <w:trHeight w:val="2231"/>
        </w:trPr>
        <w:tc>
          <w:tcPr>
            <w:tcW w:w="2127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67868" w:rsidRPr="00482CC4" w:rsidRDefault="00AE3CCA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Puesto/Cargo</w:t>
            </w:r>
            <w:r w:rsidR="00667868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="00375D7B">
              <w:rPr>
                <w:rFonts w:ascii="Arial Narrow" w:hAnsi="Arial Narrow" w:cs="Arial"/>
                <w:sz w:val="22"/>
                <w:szCs w:val="22"/>
                <w:lang w:val="es-MX"/>
              </w:rPr>
              <w:t>actual</w:t>
            </w:r>
          </w:p>
        </w:tc>
        <w:tc>
          <w:tcPr>
            <w:tcW w:w="4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868" w:rsidRPr="00482CC4" w:rsidRDefault="00667868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75D7B" w:rsidRDefault="0000047A" w:rsidP="00375D7B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Experiencia en la industria de la aviación </w:t>
            </w:r>
          </w:p>
          <w:p w:rsidR="00667868" w:rsidRPr="00482CC4" w:rsidRDefault="0000047A" w:rsidP="00375D7B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(</w:t>
            </w:r>
            <w:r w:rsidR="00375D7B">
              <w:rPr>
                <w:rFonts w:ascii="Arial Narrow" w:hAnsi="Arial Narrow" w:cs="Arial"/>
                <w:sz w:val="22"/>
                <w:szCs w:val="22"/>
                <w:lang w:val="es-MX"/>
              </w:rPr>
              <w:t>C</w:t>
            </w:r>
            <w:r w:rsidR="00AE3CCA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argo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y duración</w:t>
            </w:r>
            <w:r w:rsidR="00670E31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)</w:t>
            </w:r>
          </w:p>
        </w:tc>
        <w:tc>
          <w:tcPr>
            <w:tcW w:w="5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667868" w:rsidRPr="00482CC4" w:rsidRDefault="00667868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</w:tr>
      <w:tr w:rsidR="00667868" w:rsidRPr="00482CC4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2880" w:type="dxa"/>
            <w:gridSpan w:val="2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67868" w:rsidRPr="00482CC4" w:rsidRDefault="0000047A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Idioma(s) de trabajo</w:t>
            </w:r>
            <w:r w:rsidR="00667868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y nivel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67868" w:rsidRPr="00482CC4" w:rsidRDefault="0000047A" w:rsidP="00375D7B">
            <w:pPr>
              <w:jc w:val="center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Habla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67868" w:rsidRPr="00482CC4" w:rsidRDefault="0000047A" w:rsidP="00375D7B">
            <w:pPr>
              <w:jc w:val="center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Lee</w:t>
            </w:r>
          </w:p>
        </w:tc>
        <w:tc>
          <w:tcPr>
            <w:tcW w:w="3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667868" w:rsidRPr="00482CC4" w:rsidRDefault="0000047A" w:rsidP="00667868">
            <w:pPr>
              <w:jc w:val="center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Escribe</w:t>
            </w:r>
          </w:p>
        </w:tc>
      </w:tr>
      <w:tr w:rsidR="006C6020" w:rsidRPr="00482CC4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2880" w:type="dxa"/>
            <w:gridSpan w:val="2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020" w:rsidRPr="00482CC4" w:rsidRDefault="0000047A" w:rsidP="00F11C3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Español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="0000047A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="0000047A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="0000047A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Regular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020" w:rsidRPr="00482CC4" w:rsidRDefault="0000047A" w:rsidP="007B0907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  <w:tc>
          <w:tcPr>
            <w:tcW w:w="3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6C6020" w:rsidRPr="00482CC4" w:rsidRDefault="0000047A" w:rsidP="007B0907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</w:tr>
      <w:tr w:rsidR="000E2949" w:rsidRPr="00482CC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880" w:type="dxa"/>
            <w:gridSpan w:val="2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49" w:rsidRPr="00482CC4" w:rsidRDefault="000E2949" w:rsidP="00F11C3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49" w:rsidRPr="00482CC4" w:rsidRDefault="000E2949" w:rsidP="00DD5BCD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949" w:rsidRPr="00482CC4" w:rsidRDefault="000E2949" w:rsidP="00DD5BCD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  <w:tc>
          <w:tcPr>
            <w:tcW w:w="3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0E2949" w:rsidRPr="00482CC4" w:rsidRDefault="000E2949" w:rsidP="00DD5BCD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</w:tr>
      <w:tr w:rsidR="000E2949" w:rsidRPr="00482CC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80" w:type="dxa"/>
            <w:gridSpan w:val="2"/>
            <w:tcBorders>
              <w:top w:val="single" w:sz="8" w:space="0" w:color="auto"/>
              <w:left w:val="thinThickSmallGap" w:sz="12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:rsidR="000E2949" w:rsidRPr="00482CC4" w:rsidRDefault="000E2949" w:rsidP="00F11C3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:rsidR="000E2949" w:rsidRPr="00482CC4" w:rsidRDefault="000E2949" w:rsidP="00DD5BCD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:rsidR="000E2949" w:rsidRPr="00482CC4" w:rsidRDefault="000E2949" w:rsidP="00DD5BCD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  <w:tc>
          <w:tcPr>
            <w:tcW w:w="3783" w:type="dxa"/>
            <w:gridSpan w:val="2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0E2949" w:rsidRPr="00482CC4" w:rsidRDefault="000E2949" w:rsidP="00DD5BCD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Muy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Bien        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sym w:font="Wingdings" w:char="F06F"/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Regular</w:t>
            </w:r>
          </w:p>
        </w:tc>
      </w:tr>
      <w:tr w:rsidR="006C6020" w:rsidRPr="00482CC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4043" w:type="dxa"/>
            <w:gridSpan w:val="11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6C6020" w:rsidRPr="00482CC4" w:rsidRDefault="000E2949" w:rsidP="00375D7B">
            <w:pPr>
              <w:pStyle w:val="Heading2"/>
              <w:jc w:val="center"/>
              <w:rPr>
                <w:rFonts w:ascii="Arial Narrow" w:hAnsi="Arial Narrow"/>
                <w:szCs w:val="22"/>
                <w:lang w:val="es-MX"/>
              </w:rPr>
            </w:pPr>
            <w:r w:rsidRPr="00482CC4">
              <w:rPr>
                <w:rFonts w:ascii="Arial Narrow" w:hAnsi="Arial Narrow"/>
                <w:szCs w:val="22"/>
                <w:lang w:val="es-MX"/>
              </w:rPr>
              <w:t xml:space="preserve">Información de </w:t>
            </w:r>
            <w:r w:rsidR="00375D7B">
              <w:rPr>
                <w:rFonts w:ascii="Arial Narrow" w:hAnsi="Arial Narrow"/>
                <w:szCs w:val="22"/>
                <w:lang w:val="es-MX"/>
              </w:rPr>
              <w:t>c</w:t>
            </w:r>
            <w:r w:rsidRPr="00482CC4">
              <w:rPr>
                <w:rFonts w:ascii="Arial Narrow" w:hAnsi="Arial Narrow"/>
                <w:szCs w:val="22"/>
                <w:lang w:val="es-MX"/>
              </w:rPr>
              <w:t>ontacto</w:t>
            </w:r>
            <w:r w:rsidR="00F11C38" w:rsidRPr="00482CC4">
              <w:rPr>
                <w:rFonts w:ascii="Arial Narrow" w:hAnsi="Arial Narrow"/>
                <w:szCs w:val="22"/>
                <w:lang w:val="es-MX"/>
              </w:rPr>
              <w:t xml:space="preserve"> (</w:t>
            </w:r>
            <w:r w:rsidR="00375D7B">
              <w:rPr>
                <w:rFonts w:ascii="Arial Narrow" w:hAnsi="Arial Narrow"/>
                <w:szCs w:val="22"/>
                <w:lang w:val="es-MX"/>
              </w:rPr>
              <w:t>t</w:t>
            </w:r>
            <w:r w:rsidRPr="00482CC4">
              <w:rPr>
                <w:rFonts w:ascii="Arial Narrow" w:hAnsi="Arial Narrow"/>
                <w:szCs w:val="22"/>
                <w:lang w:val="es-MX"/>
              </w:rPr>
              <w:t>rabajo</w:t>
            </w:r>
            <w:r w:rsidR="00F11C38" w:rsidRPr="00482CC4">
              <w:rPr>
                <w:rFonts w:ascii="Arial Narrow" w:hAnsi="Arial Narrow"/>
                <w:szCs w:val="22"/>
                <w:lang w:val="es-MX"/>
              </w:rPr>
              <w:t>)</w:t>
            </w:r>
          </w:p>
        </w:tc>
      </w:tr>
      <w:tr w:rsidR="006C6020" w:rsidRPr="00482CC4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C6020" w:rsidRPr="00482CC4" w:rsidRDefault="000E2949" w:rsidP="00375D7B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Calle y </w:t>
            </w:r>
            <w:r w:rsidR="00375D7B">
              <w:rPr>
                <w:rFonts w:ascii="Arial Narrow" w:hAnsi="Arial Narrow" w:cs="Arial"/>
                <w:sz w:val="22"/>
                <w:szCs w:val="22"/>
                <w:lang w:val="es-MX"/>
              </w:rPr>
              <w:t>n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úmero</w:t>
            </w:r>
          </w:p>
        </w:tc>
        <w:tc>
          <w:tcPr>
            <w:tcW w:w="7090" w:type="dxa"/>
            <w:gridSpan w:val="7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gridSpan w:val="2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C6020" w:rsidRPr="00482CC4" w:rsidRDefault="000E2949" w:rsidP="00375D7B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Código </w:t>
            </w:r>
            <w:r w:rsidR="00375D7B">
              <w:rPr>
                <w:rFonts w:ascii="Arial Narrow" w:hAnsi="Arial Narrow" w:cs="Arial"/>
                <w:sz w:val="22"/>
                <w:szCs w:val="22"/>
                <w:lang w:val="es-MX"/>
              </w:rPr>
              <w:t>p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ostal</w:t>
            </w:r>
            <w:r w:rsidR="00826D4C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408" w:type="dxa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</w:tr>
      <w:tr w:rsidR="00826D4C" w:rsidRPr="00482CC4" w:rsidTr="00375D7B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2127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C6020" w:rsidRPr="00482CC4" w:rsidRDefault="00826D4C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Ci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udad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C6020" w:rsidRPr="00482CC4" w:rsidRDefault="000E2949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Estado o Provincia</w:t>
            </w:r>
          </w:p>
        </w:tc>
        <w:tc>
          <w:tcPr>
            <w:tcW w:w="3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C6020" w:rsidRPr="00482CC4" w:rsidRDefault="000E2949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País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</w:tr>
      <w:tr w:rsidR="00DB277A" w:rsidRPr="00482CC4" w:rsidTr="00375D7B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4111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75D7B" w:rsidRDefault="000E2949" w:rsidP="00375D7B">
            <w:pPr>
              <w:tabs>
                <w:tab w:val="left" w:pos="2160"/>
                <w:tab w:val="left" w:pos="4860"/>
                <w:tab w:val="left" w:pos="7380"/>
              </w:tabs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Teléfono</w:t>
            </w:r>
            <w:r w:rsidR="00DB277A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</w:p>
          <w:p w:rsidR="00DB277A" w:rsidRPr="00482CC4" w:rsidRDefault="00DB277A" w:rsidP="00375D7B">
            <w:pPr>
              <w:tabs>
                <w:tab w:val="left" w:pos="2160"/>
                <w:tab w:val="left" w:pos="4860"/>
                <w:tab w:val="left" w:pos="7380"/>
              </w:tabs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(</w:t>
            </w:r>
            <w:r w:rsidR="00375D7B">
              <w:rPr>
                <w:rFonts w:ascii="Arial Narrow" w:hAnsi="Arial Narrow" w:cs="Arial"/>
                <w:sz w:val="22"/>
                <w:szCs w:val="22"/>
                <w:lang w:val="es-MX"/>
              </w:rPr>
              <w:t>c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ódigo de </w:t>
            </w:r>
            <w:r w:rsidR="00375D7B">
              <w:rPr>
                <w:rFonts w:ascii="Arial Narrow" w:hAnsi="Arial Narrow" w:cs="Arial"/>
                <w:sz w:val="22"/>
                <w:szCs w:val="22"/>
                <w:lang w:val="es-MX"/>
              </w:rPr>
              <w:t>p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aís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–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código de ciudad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–</w:t>
            </w: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="00375D7B">
              <w:rPr>
                <w:rFonts w:ascii="Arial Narrow" w:hAnsi="Arial Narrow" w:cs="Arial"/>
                <w:sz w:val="22"/>
                <w:szCs w:val="22"/>
                <w:lang w:val="es-MX"/>
              </w:rPr>
              <w:t>t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eléfono)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77A" w:rsidRPr="00482CC4" w:rsidRDefault="00DB277A">
            <w:pPr>
              <w:tabs>
                <w:tab w:val="left" w:pos="2160"/>
                <w:tab w:val="left" w:pos="4860"/>
                <w:tab w:val="left" w:pos="7380"/>
              </w:tabs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B277A" w:rsidRPr="00482CC4" w:rsidRDefault="000E2949">
            <w:pPr>
              <w:tabs>
                <w:tab w:val="left" w:pos="2160"/>
                <w:tab w:val="left" w:pos="4860"/>
                <w:tab w:val="left" w:pos="7380"/>
              </w:tabs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>Fax</w:t>
            </w:r>
            <w:r w:rsidR="00DB277A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DB277A" w:rsidRPr="00482CC4" w:rsidRDefault="00DB277A">
            <w:pPr>
              <w:tabs>
                <w:tab w:val="left" w:pos="2160"/>
                <w:tab w:val="left" w:pos="4860"/>
                <w:tab w:val="left" w:pos="7380"/>
              </w:tabs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</w:tr>
      <w:tr w:rsidR="006C6020" w:rsidRPr="00482CC4" w:rsidTr="00375D7B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127" w:type="dxa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C6020" w:rsidRPr="00482CC4" w:rsidRDefault="00375D7B" w:rsidP="00375D7B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Correo electrónico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single" w:sz="8" w:space="0" w:color="auto"/>
            </w:tcBorders>
            <w:vAlign w:val="center"/>
          </w:tcPr>
          <w:p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C6020" w:rsidRPr="00482CC4" w:rsidRDefault="00375D7B" w:rsidP="00375D7B">
            <w:pPr>
              <w:ind w:right="-105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Correo electrónico</w:t>
            </w:r>
            <w:r w:rsidR="000E2949" w:rsidRPr="00482CC4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personal</w:t>
            </w:r>
          </w:p>
        </w:tc>
        <w:tc>
          <w:tcPr>
            <w:tcW w:w="4826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6C6020" w:rsidRPr="00482CC4" w:rsidRDefault="006C6020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</w:tc>
      </w:tr>
    </w:tbl>
    <w:p w:rsidR="003E7397" w:rsidRPr="00482CC4" w:rsidRDefault="003E7397" w:rsidP="00902B6F">
      <w:pPr>
        <w:rPr>
          <w:lang w:val="es-MX"/>
        </w:rPr>
      </w:pPr>
    </w:p>
    <w:sectPr w:rsidR="003E7397" w:rsidRPr="00482CC4" w:rsidSect="0017377F">
      <w:headerReference w:type="default" r:id="rId7"/>
      <w:pgSz w:w="15840" w:h="12240" w:orient="landscape" w:code="1"/>
      <w:pgMar w:top="1258" w:right="720" w:bottom="539" w:left="851" w:header="36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35C" w:rsidRDefault="00CB635C">
      <w:r>
        <w:separator/>
      </w:r>
    </w:p>
  </w:endnote>
  <w:endnote w:type="continuationSeparator" w:id="0">
    <w:p w:rsidR="00CB635C" w:rsidRDefault="00CB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35C" w:rsidRDefault="00CB635C">
      <w:r>
        <w:separator/>
      </w:r>
    </w:p>
  </w:footnote>
  <w:footnote w:type="continuationSeparator" w:id="0">
    <w:p w:rsidR="00CB635C" w:rsidRDefault="00CB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6F" w:rsidRPr="00902B6F" w:rsidRDefault="00902B6F" w:rsidP="00902B6F">
    <w:pPr>
      <w:jc w:val="center"/>
      <w:rPr>
        <w:rFonts w:ascii="Arial" w:eastAsia="SimSun" w:hAnsi="Arial" w:cs="Arial"/>
        <w:b/>
        <w:bCs/>
        <w:sz w:val="22"/>
        <w:szCs w:val="22"/>
        <w:lang w:val="es-ES_tradnl" w:eastAsia="zh-CN"/>
      </w:rPr>
    </w:pPr>
    <w:r w:rsidRPr="00902B6F">
      <w:rPr>
        <w:rFonts w:ascii="Arial" w:eastAsia="SimSun" w:hAnsi="Arial" w:cs="Arial"/>
        <w:b/>
        <w:bCs/>
        <w:sz w:val="22"/>
        <w:szCs w:val="22"/>
        <w:lang w:val="es-ES_tradnl" w:eastAsia="zh-CN"/>
      </w:rPr>
      <w:t>SEMINARIO REGIONAL DE LA OACI SOBRE EL PROGRAMA UNIVERSAL OACI DE AUDITORÍA</w:t>
    </w:r>
  </w:p>
  <w:p w:rsidR="00B27748" w:rsidRPr="00902B6F" w:rsidRDefault="00902B6F" w:rsidP="00902B6F">
    <w:pPr>
      <w:jc w:val="center"/>
      <w:rPr>
        <w:rFonts w:ascii="Arial" w:hAnsi="Arial" w:cs="Arial"/>
        <w:b/>
        <w:bCs/>
        <w:lang w:val="es-MX"/>
      </w:rPr>
    </w:pPr>
    <w:r w:rsidRPr="00902B6F">
      <w:rPr>
        <w:rFonts w:ascii="Arial" w:eastAsia="SimSun" w:hAnsi="Arial" w:cs="Arial"/>
        <w:b/>
        <w:bCs/>
        <w:sz w:val="22"/>
        <w:szCs w:val="22"/>
        <w:lang w:val="es-ES_tradnl" w:eastAsia="zh-CN"/>
      </w:rPr>
      <w:t>DE LA SEGURIDAD DE LA AVIACIÓN – ENFOQUE DE OBSERVACIÓN CONTINUA (USAP-CMA)</w:t>
    </w:r>
  </w:p>
  <w:p w:rsidR="0017377F" w:rsidRPr="00902B6F" w:rsidRDefault="004119F3" w:rsidP="00071D9A">
    <w:pPr>
      <w:pStyle w:val="Header"/>
      <w:tabs>
        <w:tab w:val="clear" w:pos="4153"/>
        <w:tab w:val="clear" w:pos="8306"/>
        <w:tab w:val="left" w:pos="11700"/>
      </w:tabs>
      <w:jc w:val="center"/>
      <w:rPr>
        <w:rFonts w:ascii="Arial" w:hAnsi="Arial" w:cs="Arial"/>
        <w:sz w:val="22"/>
        <w:szCs w:val="22"/>
        <w:lang w:val="es-ES_tradnl"/>
      </w:rPr>
    </w:pPr>
    <w:r w:rsidRPr="00902B6F">
      <w:rPr>
        <w:rFonts w:ascii="Arial" w:hAnsi="Arial" w:cs="Arial"/>
        <w:sz w:val="22"/>
        <w:szCs w:val="22"/>
        <w:lang w:val="es-ES_tradnl"/>
      </w:rPr>
      <w:t>(Lima, Per</w:t>
    </w:r>
    <w:r w:rsidR="00375D7B" w:rsidRPr="00902B6F">
      <w:rPr>
        <w:rFonts w:ascii="Arial" w:hAnsi="Arial" w:cs="Arial"/>
        <w:sz w:val="22"/>
        <w:szCs w:val="22"/>
        <w:lang w:val="es-ES_tradnl"/>
      </w:rPr>
      <w:t>ú</w:t>
    </w:r>
    <w:r w:rsidRPr="00902B6F">
      <w:rPr>
        <w:rFonts w:ascii="Arial" w:hAnsi="Arial" w:cs="Arial"/>
        <w:sz w:val="22"/>
        <w:szCs w:val="22"/>
        <w:lang w:val="es-ES_tradnl"/>
      </w:rPr>
      <w:t xml:space="preserve">, </w:t>
    </w:r>
    <w:r w:rsidR="000A7F25">
      <w:rPr>
        <w:rFonts w:ascii="Arial" w:hAnsi="Arial" w:cs="Arial"/>
        <w:sz w:val="22"/>
        <w:szCs w:val="22"/>
        <w:lang w:val="es-ES_tradnl"/>
      </w:rPr>
      <w:t>1</w:t>
    </w:r>
    <w:r w:rsidR="00071D9A">
      <w:rPr>
        <w:rFonts w:ascii="Arial" w:hAnsi="Arial" w:cs="Arial"/>
        <w:sz w:val="22"/>
        <w:szCs w:val="22"/>
        <w:lang w:val="es-ES_tradnl"/>
      </w:rPr>
      <w:t>0</w:t>
    </w:r>
    <w:r w:rsidR="00AC7DB0">
      <w:rPr>
        <w:rFonts w:ascii="Arial" w:hAnsi="Arial" w:cs="Arial"/>
        <w:sz w:val="22"/>
        <w:szCs w:val="22"/>
        <w:lang w:val="es-ES_tradnl"/>
      </w:rPr>
      <w:t xml:space="preserve"> ‒ </w:t>
    </w:r>
    <w:r w:rsidR="000A7F25">
      <w:rPr>
        <w:rFonts w:ascii="Arial" w:hAnsi="Arial" w:cs="Arial"/>
        <w:sz w:val="22"/>
        <w:szCs w:val="22"/>
        <w:lang w:val="es-ES_tradnl"/>
      </w:rPr>
      <w:t>1</w:t>
    </w:r>
    <w:r w:rsidR="00071D9A">
      <w:rPr>
        <w:rFonts w:ascii="Arial" w:hAnsi="Arial" w:cs="Arial"/>
        <w:sz w:val="22"/>
        <w:szCs w:val="22"/>
        <w:lang w:val="es-ES_tradnl"/>
      </w:rPr>
      <w:t>3</w:t>
    </w:r>
    <w:r w:rsidRPr="00902B6F">
      <w:rPr>
        <w:rFonts w:ascii="Arial" w:hAnsi="Arial" w:cs="Arial"/>
        <w:sz w:val="22"/>
        <w:szCs w:val="22"/>
        <w:lang w:val="es-ES_tradnl"/>
      </w:rPr>
      <w:t xml:space="preserve"> de </w:t>
    </w:r>
    <w:r w:rsidR="000A7F25">
      <w:rPr>
        <w:rFonts w:ascii="Arial" w:hAnsi="Arial" w:cs="Arial"/>
        <w:sz w:val="22"/>
        <w:szCs w:val="22"/>
        <w:lang w:val="es-ES_tradnl"/>
      </w:rPr>
      <w:t>ju</w:t>
    </w:r>
    <w:r w:rsidR="00071D9A">
      <w:rPr>
        <w:rFonts w:ascii="Arial" w:hAnsi="Arial" w:cs="Arial"/>
        <w:sz w:val="22"/>
        <w:szCs w:val="22"/>
        <w:lang w:val="es-ES_tradnl"/>
      </w:rPr>
      <w:t xml:space="preserve">nio </w:t>
    </w:r>
    <w:r w:rsidRPr="00902B6F">
      <w:rPr>
        <w:rFonts w:ascii="Arial" w:hAnsi="Arial" w:cs="Arial"/>
        <w:sz w:val="22"/>
        <w:szCs w:val="22"/>
        <w:lang w:val="es-ES_tradnl"/>
      </w:rPr>
      <w:t xml:space="preserve">de </w:t>
    </w:r>
    <w:r w:rsidR="006641E4" w:rsidRPr="00902B6F">
      <w:rPr>
        <w:rFonts w:ascii="Arial" w:hAnsi="Arial" w:cs="Arial"/>
        <w:sz w:val="22"/>
        <w:szCs w:val="22"/>
        <w:lang w:val="es-ES_tradnl"/>
      </w:rPr>
      <w:t>20</w:t>
    </w:r>
    <w:r w:rsidRPr="00902B6F">
      <w:rPr>
        <w:rFonts w:ascii="Arial" w:hAnsi="Arial" w:cs="Arial"/>
        <w:sz w:val="22"/>
        <w:szCs w:val="22"/>
        <w:lang w:val="es-ES_tradnl"/>
      </w:rPr>
      <w:t>1</w:t>
    </w:r>
    <w:r w:rsidR="00071D9A">
      <w:rPr>
        <w:rFonts w:ascii="Arial" w:hAnsi="Arial" w:cs="Arial"/>
        <w:sz w:val="22"/>
        <w:szCs w:val="22"/>
        <w:lang w:val="es-ES_tradnl"/>
      </w:rPr>
      <w:t>9</w:t>
    </w:r>
    <w:r w:rsidR="006641E4" w:rsidRPr="00902B6F">
      <w:rPr>
        <w:rFonts w:ascii="Arial" w:hAnsi="Arial" w:cs="Arial"/>
        <w:sz w:val="22"/>
        <w:szCs w:val="22"/>
        <w:lang w:val="es-ES_tradnl"/>
      </w:rPr>
      <w:t>)</w:t>
    </w:r>
  </w:p>
  <w:p w:rsidR="00375D7B" w:rsidRPr="00071D9A" w:rsidRDefault="00375D7B" w:rsidP="00375D7B">
    <w:pPr>
      <w:pStyle w:val="Header"/>
      <w:tabs>
        <w:tab w:val="clear" w:pos="4153"/>
        <w:tab w:val="clear" w:pos="8306"/>
        <w:tab w:val="left" w:pos="11700"/>
      </w:tabs>
      <w:jc w:val="center"/>
      <w:rPr>
        <w:rFonts w:ascii="Arial" w:hAnsi="Arial" w:cs="Arial"/>
        <w:sz w:val="20"/>
        <w:szCs w:val="20"/>
        <w:lang w:val="es-ES_tradnl"/>
      </w:rPr>
    </w:pPr>
  </w:p>
  <w:p w:rsidR="00146954" w:rsidRPr="00902B6F" w:rsidRDefault="00F268F2" w:rsidP="00375D7B">
    <w:pPr>
      <w:pStyle w:val="Header"/>
      <w:tabs>
        <w:tab w:val="clear" w:pos="4153"/>
        <w:tab w:val="clear" w:pos="8306"/>
        <w:tab w:val="left" w:pos="11700"/>
      </w:tabs>
      <w:jc w:val="center"/>
      <w:rPr>
        <w:rFonts w:ascii="Arial" w:hAnsi="Arial" w:cs="Arial"/>
        <w:b/>
        <w:bCs/>
        <w:sz w:val="22"/>
        <w:szCs w:val="22"/>
        <w:lang w:val="es-MX"/>
      </w:rPr>
    </w:pPr>
    <w:r w:rsidRPr="00902B6F">
      <w:rPr>
        <w:rFonts w:ascii="Arial" w:hAnsi="Arial" w:cs="Arial"/>
        <w:b/>
        <w:bCs/>
        <w:sz w:val="22"/>
        <w:szCs w:val="22"/>
        <w:lang w:val="es-MX"/>
      </w:rPr>
      <w:t>FORM</w:t>
    </w:r>
    <w:r w:rsidR="00375D7B" w:rsidRPr="00902B6F">
      <w:rPr>
        <w:rFonts w:ascii="Arial" w:hAnsi="Arial" w:cs="Arial"/>
        <w:b/>
        <w:bCs/>
        <w:sz w:val="22"/>
        <w:szCs w:val="22"/>
        <w:lang w:val="es-MX"/>
      </w:rPr>
      <w:t>ULARIO DE INSCRIPCIÓN</w:t>
    </w:r>
    <w:r w:rsidR="00B27748" w:rsidRPr="00902B6F">
      <w:rPr>
        <w:rFonts w:ascii="Arial" w:hAnsi="Arial" w:cs="Arial"/>
        <w:b/>
        <w:bCs/>
        <w:sz w:val="22"/>
        <w:szCs w:val="22"/>
        <w:lang w:val="es-MX"/>
      </w:rPr>
      <w:t xml:space="preserve"> </w:t>
    </w:r>
  </w:p>
  <w:p w:rsidR="0017377F" w:rsidRPr="00902B6F" w:rsidRDefault="0017377F" w:rsidP="004A2082">
    <w:pPr>
      <w:pStyle w:val="Header"/>
      <w:tabs>
        <w:tab w:val="clear" w:pos="4153"/>
        <w:tab w:val="clear" w:pos="8306"/>
        <w:tab w:val="left" w:pos="11700"/>
      </w:tabs>
      <w:jc w:val="center"/>
      <w:rPr>
        <w:rFonts w:ascii="Arial" w:hAnsi="Arial" w:cs="Arial"/>
        <w:b/>
        <w:bCs/>
        <w:sz w:val="18"/>
        <w:szCs w:val="18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34E76"/>
    <w:multiLevelType w:val="hybridMultilevel"/>
    <w:tmpl w:val="89586C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61"/>
    <w:rsid w:val="0000047A"/>
    <w:rsid w:val="00000AF1"/>
    <w:rsid w:val="00010613"/>
    <w:rsid w:val="00016487"/>
    <w:rsid w:val="00016C86"/>
    <w:rsid w:val="00054C0C"/>
    <w:rsid w:val="00071D9A"/>
    <w:rsid w:val="000A7F25"/>
    <w:rsid w:val="000B4C16"/>
    <w:rsid w:val="000E2949"/>
    <w:rsid w:val="000E56F9"/>
    <w:rsid w:val="00146954"/>
    <w:rsid w:val="00170D89"/>
    <w:rsid w:val="0017377F"/>
    <w:rsid w:val="001836A7"/>
    <w:rsid w:val="00201B12"/>
    <w:rsid w:val="00201F41"/>
    <w:rsid w:val="002068BA"/>
    <w:rsid w:val="0021234F"/>
    <w:rsid w:val="002434B1"/>
    <w:rsid w:val="00256C3C"/>
    <w:rsid w:val="00293B11"/>
    <w:rsid w:val="002B6D37"/>
    <w:rsid w:val="002D3566"/>
    <w:rsid w:val="0031316F"/>
    <w:rsid w:val="0034200C"/>
    <w:rsid w:val="00351088"/>
    <w:rsid w:val="00375D7B"/>
    <w:rsid w:val="003E7397"/>
    <w:rsid w:val="0040310B"/>
    <w:rsid w:val="00406E2B"/>
    <w:rsid w:val="004119F3"/>
    <w:rsid w:val="004670FF"/>
    <w:rsid w:val="00482CC4"/>
    <w:rsid w:val="004A2082"/>
    <w:rsid w:val="0060187F"/>
    <w:rsid w:val="00623DBF"/>
    <w:rsid w:val="006641E4"/>
    <w:rsid w:val="00667868"/>
    <w:rsid w:val="00670E31"/>
    <w:rsid w:val="0069760A"/>
    <w:rsid w:val="006C2D73"/>
    <w:rsid w:val="006C6020"/>
    <w:rsid w:val="006E3C61"/>
    <w:rsid w:val="00704C57"/>
    <w:rsid w:val="00717CC6"/>
    <w:rsid w:val="00732327"/>
    <w:rsid w:val="007B0907"/>
    <w:rsid w:val="00826D4C"/>
    <w:rsid w:val="008407D9"/>
    <w:rsid w:val="008642C0"/>
    <w:rsid w:val="008655F2"/>
    <w:rsid w:val="00870652"/>
    <w:rsid w:val="00902B6F"/>
    <w:rsid w:val="009276B0"/>
    <w:rsid w:val="00942CE2"/>
    <w:rsid w:val="0094702A"/>
    <w:rsid w:val="009660C1"/>
    <w:rsid w:val="009D03E8"/>
    <w:rsid w:val="009D183E"/>
    <w:rsid w:val="009F4B66"/>
    <w:rsid w:val="00A50F7B"/>
    <w:rsid w:val="00A8260C"/>
    <w:rsid w:val="00AB6CC1"/>
    <w:rsid w:val="00AC7DB0"/>
    <w:rsid w:val="00AE3CCA"/>
    <w:rsid w:val="00B27748"/>
    <w:rsid w:val="00B5398E"/>
    <w:rsid w:val="00B576FB"/>
    <w:rsid w:val="00B60887"/>
    <w:rsid w:val="00B66A91"/>
    <w:rsid w:val="00B9526E"/>
    <w:rsid w:val="00BC5FC5"/>
    <w:rsid w:val="00BE684F"/>
    <w:rsid w:val="00C6219D"/>
    <w:rsid w:val="00C7119E"/>
    <w:rsid w:val="00C926CC"/>
    <w:rsid w:val="00CB635C"/>
    <w:rsid w:val="00CC3E3E"/>
    <w:rsid w:val="00CF3075"/>
    <w:rsid w:val="00D03188"/>
    <w:rsid w:val="00D4008F"/>
    <w:rsid w:val="00D853C8"/>
    <w:rsid w:val="00DA3192"/>
    <w:rsid w:val="00DB277A"/>
    <w:rsid w:val="00DD5BCD"/>
    <w:rsid w:val="00E15E9E"/>
    <w:rsid w:val="00E37819"/>
    <w:rsid w:val="00E44539"/>
    <w:rsid w:val="00E56206"/>
    <w:rsid w:val="00E92BAD"/>
    <w:rsid w:val="00EF4704"/>
    <w:rsid w:val="00F11C38"/>
    <w:rsid w:val="00F23DBF"/>
    <w:rsid w:val="00F268F2"/>
    <w:rsid w:val="00F97157"/>
    <w:rsid w:val="00FB31EC"/>
    <w:rsid w:val="00FD495E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5DF1E6A-8741-4F90-B472-B8D5A98F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469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695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E56F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02B6F"/>
    <w:pPr>
      <w:spacing w:after="120"/>
    </w:pPr>
  </w:style>
  <w:style w:type="character" w:customStyle="1" w:styleId="BodyTextChar">
    <w:name w:val="Body Text Char"/>
    <w:link w:val="BodyText"/>
    <w:rsid w:val="00902B6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ngTitle xmlns="101a94fc-4fb7-49fc-ab36-dbb3e9e3ccdb">Formulario de registro</LongTitle>
    <Category xmlns="101a94fc-4fb7-49fc-ab36-dbb3e9e3ccdb">11</Category>
    <CategoryOrder xmlns="101a94fc-4fb7-49fc-ab36-dbb3e9e3ccdb" xsi:nil="true"/>
    <Language xmlns="101a94fc-4fb7-49fc-ab36-dbb3e9e3ccdb">Bilingual</Language>
    <a xmlns="101a94fc-4fb7-49fc-ab36-dbb3e9e3ccdb">1304</a>
    <Presenter xmlns="101a94fc-4fb7-49fc-ab36-dbb3e9e3ccdb">Secretariat</Presenter>
    <Title1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cat xmlns="101a94fc-4fb7-49fc-ab36-dbb3e9e3ccdb" xsi:nil="true"/>
    <PublishingExpirationDate xmlns="http://schemas.microsoft.com/sharepoint/v3" xsi:nil="true"/>
    <aaa xmlns="101a94fc-4fb7-49fc-ab36-dbb3e9e3ccdb">false</aaa>
    <Title2 xmlns="101a94fc-4fb7-49fc-ab36-dbb3e9e3ccdb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EAD7FE-0946-45DF-9979-40FCC458E50F}"/>
</file>

<file path=customXml/itemProps2.xml><?xml version="1.0" encoding="utf-8"?>
<ds:datastoreItem xmlns:ds="http://schemas.openxmlformats.org/officeDocument/2006/customXml" ds:itemID="{39F2AF37-9FF1-4FE5-9884-FA40ABE0B29E}"/>
</file>

<file path=customXml/itemProps3.xml><?xml version="1.0" encoding="utf-8"?>
<ds:datastoreItem xmlns:ds="http://schemas.openxmlformats.org/officeDocument/2006/customXml" ds:itemID="{63FF9185-75A9-4AE1-BA1A-1D5A65427C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ICAO SAFETY OVERSIGHT AUDITOR TRAINING COURSE</vt:lpstr>
    </vt:vector>
  </TitlesOfParts>
  <Company>I.C.A.O.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Administrator</dc:creator>
  <cp:keywords/>
  <cp:lastModifiedBy>Coriat, Deborah</cp:lastModifiedBy>
  <cp:revision>2</cp:revision>
  <cp:lastPrinted>2019-03-12T16:05:00Z</cp:lastPrinted>
  <dcterms:created xsi:type="dcterms:W3CDTF">2019-03-13T13:18:00Z</dcterms:created>
  <dcterms:modified xsi:type="dcterms:W3CDTF">2019-03-13T13:18:00Z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