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D217B0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72D5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3D7CF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_tradnl"/>
              </w:rPr>
            </w:pPr>
            <w:r w:rsidRPr="006303E7">
              <w:rPr>
                <w:szCs w:val="22"/>
                <w:lang w:val="es-ES_tradnl"/>
              </w:rPr>
              <w:t>A3</w:t>
            </w:r>
            <w:r w:rsidR="003D7CF8">
              <w:rPr>
                <w:szCs w:val="22"/>
                <w:lang w:val="es-ES_tradnl"/>
              </w:rPr>
              <w:t>9</w:t>
            </w:r>
            <w:r w:rsidRPr="006303E7">
              <w:rPr>
                <w:szCs w:val="22"/>
                <w:lang w:val="es-ES_tradnl"/>
              </w:rPr>
              <w:t>-WP/</w:t>
            </w:r>
            <w:r w:rsidR="006B0669" w:rsidRPr="006303E7">
              <w:rPr>
                <w:szCs w:val="22"/>
                <w:lang w:val="es-ES_tradnl"/>
              </w:rPr>
              <w:t>xxxx</w:t>
            </w:r>
          </w:p>
          <w:p w:rsidR="00EE085C" w:rsidRPr="006303E7" w:rsidRDefault="006B0669" w:rsidP="00DF3C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_tradnl"/>
              </w:rPr>
            </w:pPr>
            <w:r w:rsidRPr="006303E7">
              <w:rPr>
                <w:sz w:val="18"/>
                <w:szCs w:val="18"/>
                <w:lang w:val="es-ES_tradnl"/>
              </w:rPr>
              <w:t>T</w:t>
            </w:r>
            <w:r w:rsidR="00DF3C4D">
              <w:rPr>
                <w:sz w:val="18"/>
                <w:szCs w:val="18"/>
                <w:lang w:val="es-ES_tradnl"/>
              </w:rPr>
              <w:t>E</w:t>
            </w:r>
            <w:r w:rsidR="00EE085C" w:rsidRPr="006303E7">
              <w:rPr>
                <w:sz w:val="18"/>
                <w:szCs w:val="18"/>
                <w:lang w:val="es-ES_tradnl"/>
              </w:rPr>
              <w:t>/</w:t>
            </w:r>
            <w:r w:rsidRPr="006303E7">
              <w:rPr>
                <w:sz w:val="18"/>
                <w:szCs w:val="18"/>
                <w:lang w:val="es-ES_tradnl"/>
              </w:rPr>
              <w:t>xx</w:t>
            </w:r>
          </w:p>
          <w:p w:rsidR="00EE085C" w:rsidRPr="006303E7" w:rsidRDefault="00EE085C" w:rsidP="003D7CF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_tradnl"/>
              </w:rPr>
            </w:pPr>
            <w:r w:rsidRPr="006303E7">
              <w:rPr>
                <w:sz w:val="18"/>
                <w:szCs w:val="22"/>
                <w:lang w:val="es-ES_tradnl"/>
              </w:rPr>
              <w:t>../</w:t>
            </w:r>
            <w:r w:rsidR="006303E7">
              <w:rPr>
                <w:sz w:val="18"/>
                <w:szCs w:val="22"/>
                <w:lang w:val="es-ES_tradnl"/>
              </w:rPr>
              <w:t>.</w:t>
            </w:r>
            <w:r w:rsidRPr="006303E7">
              <w:rPr>
                <w:sz w:val="18"/>
                <w:szCs w:val="22"/>
                <w:lang w:val="es-ES_tradnl"/>
              </w:rPr>
              <w:t>./</w:t>
            </w:r>
            <w:r w:rsidR="006303E7">
              <w:rPr>
                <w:sz w:val="18"/>
                <w:szCs w:val="22"/>
                <w:lang w:val="es-ES_tradnl"/>
              </w:rPr>
              <w:t>1</w:t>
            </w:r>
            <w:r w:rsidR="003D7CF8">
              <w:rPr>
                <w:sz w:val="18"/>
                <w:szCs w:val="22"/>
                <w:lang w:val="es-ES_tradnl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D7CF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3D7CF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6303E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303E7" w:rsidTr="001C7A3E">
        <w:tc>
          <w:tcPr>
            <w:tcW w:w="9360" w:type="dxa"/>
          </w:tcPr>
          <w:p w:rsidR="006303E7" w:rsidRDefault="006303E7" w:rsidP="001C7A3E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C7A3E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C7A3E">
              <w:rPr>
                <w:b/>
                <w:bCs/>
              </w:rPr>
              <w:t>RÉSUMÉ ANALYTIQUE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6303E7">
              <w:t>.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1C7A3E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6303E7">
              <w:t>à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 xml:space="preserve">Objectifs </w:t>
            </w:r>
            <w:r w:rsidRPr="001C7A3E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B0669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6303E7">
              <w:t xml:space="preserve">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Incidences</w:t>
            </w:r>
            <w:r w:rsidRPr="001C7A3E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7A5ECB" w:rsidRPr="00901F9A" w:rsidRDefault="007A5ECB" w:rsidP="003D7CF8">
      <w:pPr>
        <w:tabs>
          <w:tab w:val="left" w:pos="240"/>
        </w:tabs>
        <w:ind w:left="240" w:hanging="240"/>
      </w:pPr>
    </w:p>
    <w:p w:rsidR="007A5ECB" w:rsidRDefault="007A5ECB" w:rsidP="007A5ECB">
      <w:pPr>
        <w:tabs>
          <w:tab w:val="left" w:pos="240"/>
        </w:tabs>
      </w:pPr>
    </w:p>
    <w:p w:rsidR="00B83E6A" w:rsidRDefault="006B0669" w:rsidP="00B83E6A">
      <w:pPr>
        <w:tabs>
          <w:tab w:val="left" w:pos="7200"/>
        </w:tabs>
      </w:pPr>
      <w:r>
        <w:br w:type="page"/>
      </w:r>
      <w:r w:rsidR="00B83E6A">
        <w:lastRenderedPageBreak/>
        <w:t>1.</w:t>
      </w:r>
      <w:r w:rsidR="00B83E6A">
        <w:tab/>
      </w:r>
      <w:r w:rsidR="00B83E6A">
        <w:rPr>
          <w:b/>
          <w:bCs/>
        </w:rPr>
        <w:t>INTRODUCTION</w:t>
      </w:r>
    </w:p>
    <w:p w:rsidR="00B83E6A" w:rsidRDefault="00B83E6A" w:rsidP="00B83E6A">
      <w:pPr>
        <w:tabs>
          <w:tab w:val="left" w:pos="7200"/>
        </w:tabs>
      </w:pPr>
    </w:p>
    <w:p w:rsidR="00EF2011" w:rsidRDefault="00B83E6A" w:rsidP="00757FA6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D7CF8" w:rsidRDefault="003D7CF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3D7CF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3D7CF8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3D7CF8">
      <w:rPr>
        <w:lang w:val="es-ES_tradnl"/>
      </w:rPr>
      <w:t>9</w:t>
    </w:r>
    <w:r w:rsidRPr="006303E7">
      <w:rPr>
        <w:lang w:val="es-ES_tradnl"/>
      </w:rPr>
      <w:t>-WP/xxxx</w:t>
    </w:r>
  </w:p>
  <w:p w:rsidR="00496BDC" w:rsidRPr="006303E7" w:rsidRDefault="00496BDC" w:rsidP="00DF3C4D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6303E7" w:rsidRPr="006303E7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A93C99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3D7CF8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3D7CF8">
      <w:rPr>
        <w:rStyle w:val="PageNumber"/>
        <w:lang w:val="es-ES_tradnl"/>
      </w:rPr>
      <w:t>9</w:t>
    </w:r>
    <w:r w:rsidRPr="006303E7">
      <w:rPr>
        <w:rStyle w:val="PageNumber"/>
        <w:lang w:val="es-ES_tradnl"/>
      </w:rPr>
      <w:t>-WP/xxxx</w:t>
    </w:r>
  </w:p>
  <w:p w:rsidR="00496BDC" w:rsidRPr="006303E7" w:rsidRDefault="00496BDC" w:rsidP="00DF3C4D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5014FB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6777"/>
    <w:rsid w:val="00082671"/>
    <w:rsid w:val="000A4578"/>
    <w:rsid w:val="000F0F0B"/>
    <w:rsid w:val="00165555"/>
    <w:rsid w:val="001C7A3E"/>
    <w:rsid w:val="00201A4B"/>
    <w:rsid w:val="002063E7"/>
    <w:rsid w:val="00214F90"/>
    <w:rsid w:val="00250677"/>
    <w:rsid w:val="0025564F"/>
    <w:rsid w:val="00356B88"/>
    <w:rsid w:val="003D7CF8"/>
    <w:rsid w:val="00403989"/>
    <w:rsid w:val="0041359F"/>
    <w:rsid w:val="0043042F"/>
    <w:rsid w:val="00462E8E"/>
    <w:rsid w:val="00472D53"/>
    <w:rsid w:val="00496BDC"/>
    <w:rsid w:val="005014FB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6E57"/>
    <w:rsid w:val="00757FA6"/>
    <w:rsid w:val="00763C7B"/>
    <w:rsid w:val="00767C08"/>
    <w:rsid w:val="0079783C"/>
    <w:rsid w:val="007A5ECB"/>
    <w:rsid w:val="007B26AE"/>
    <w:rsid w:val="00816D4D"/>
    <w:rsid w:val="00851EE3"/>
    <w:rsid w:val="00872B39"/>
    <w:rsid w:val="008859C8"/>
    <w:rsid w:val="008F3A86"/>
    <w:rsid w:val="00924601"/>
    <w:rsid w:val="0095755F"/>
    <w:rsid w:val="00965ADE"/>
    <w:rsid w:val="00967791"/>
    <w:rsid w:val="00995316"/>
    <w:rsid w:val="00A80379"/>
    <w:rsid w:val="00A87388"/>
    <w:rsid w:val="00A93C99"/>
    <w:rsid w:val="00A97E2A"/>
    <w:rsid w:val="00AD1AD3"/>
    <w:rsid w:val="00AD6210"/>
    <w:rsid w:val="00B83E6A"/>
    <w:rsid w:val="00BD5C17"/>
    <w:rsid w:val="00C227AF"/>
    <w:rsid w:val="00C316D2"/>
    <w:rsid w:val="00C5757A"/>
    <w:rsid w:val="00CA3769"/>
    <w:rsid w:val="00CA4D3C"/>
    <w:rsid w:val="00CA7362"/>
    <w:rsid w:val="00CB7286"/>
    <w:rsid w:val="00CD532C"/>
    <w:rsid w:val="00D144DF"/>
    <w:rsid w:val="00D217B0"/>
    <w:rsid w:val="00D62569"/>
    <w:rsid w:val="00D8580C"/>
    <w:rsid w:val="00D970F6"/>
    <w:rsid w:val="00DE78E3"/>
    <w:rsid w:val="00DF3C4D"/>
    <w:rsid w:val="00E42BF1"/>
    <w:rsid w:val="00EB27A5"/>
    <w:rsid w:val="00ED7C0C"/>
    <w:rsid w:val="00EE085C"/>
    <w:rsid w:val="00EE5999"/>
    <w:rsid w:val="00EF2011"/>
    <w:rsid w:val="00F902FC"/>
    <w:rsid w:val="00FD30F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96C58-147E-44D2-942A-7B11B7723525}"/>
</file>

<file path=customXml/itemProps2.xml><?xml version="1.0" encoding="utf-8"?>
<ds:datastoreItem xmlns:ds="http://schemas.openxmlformats.org/officeDocument/2006/customXml" ds:itemID="{EAC026E8-5BE2-40B3-9D31-5D9E0CDBA0C3}"/>
</file>

<file path=customXml/itemProps3.xml><?xml version="1.0" encoding="utf-8"?>
<ds:datastoreItem xmlns:ds="http://schemas.openxmlformats.org/officeDocument/2006/customXml" ds:itemID="{4D35D681-5F10-4DE9-9427-FDD3F8F12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2016-02-18T16:57:00Z</cp:lastPrinted>
  <dcterms:created xsi:type="dcterms:W3CDTF">2016-03-16T14:37:00Z</dcterms:created>
  <dcterms:modified xsi:type="dcterms:W3CDTF">2016-03-16T14:37:00Z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